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6570" w14:textId="543CBDBE" w:rsidR="00F44631" w:rsidRPr="00F44631" w:rsidRDefault="00F44631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Emma Andrews Library and Community Center, </w:t>
      </w:r>
      <w:r w:rsidRPr="00F4463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Agenda October 20, 2022</w:t>
      </w:r>
    </w:p>
    <w:p w14:paraId="093053CB" w14:textId="77777777" w:rsidR="00F44631" w:rsidRDefault="00F44631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527C4F99" w14:textId="3947F485" w:rsidR="00D625C9" w:rsidRDefault="00F44631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</w:p>
    <w:p w14:paraId="443114C6" w14:textId="7639B163" w:rsid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Approval of Minutes from September </w:t>
      </w:r>
    </w:p>
    <w:p w14:paraId="1E572844" w14:textId="10B07194" w:rsid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263145BA" w14:textId="77777777" w:rsidR="00D625C9" w:rsidRP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</w:pPr>
      <w:r w:rsidRPr="00D625C9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 xml:space="preserve">Building Issues: </w:t>
      </w:r>
    </w:p>
    <w:p w14:paraId="23E8AE07" w14:textId="77777777" w:rsid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</w:p>
    <w:p w14:paraId="51DC59CE" w14:textId="30691B56" w:rsidR="00D625C9" w:rsidRPr="00F44631" w:rsidRDefault="00D625C9" w:rsidP="00F4463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44631">
        <w:rPr>
          <w:rFonts w:ascii="Georgia" w:eastAsia="Times New Roman" w:hAnsi="Georgia" w:cs="Times New Roman"/>
          <w:color w:val="222222"/>
          <w:sz w:val="24"/>
          <w:szCs w:val="24"/>
        </w:rPr>
        <w:t>The front stairs and steps (slippery)</w:t>
      </w:r>
    </w:p>
    <w:p w14:paraId="4B4A6F15" w14:textId="4DC3F170" w:rsidR="00D625C9" w:rsidRPr="00F44631" w:rsidRDefault="00D625C9" w:rsidP="00F4463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44631">
        <w:rPr>
          <w:rFonts w:ascii="Georgia" w:eastAsia="Times New Roman" w:hAnsi="Georgia" w:cs="Times New Roman"/>
          <w:color w:val="222222"/>
          <w:sz w:val="24"/>
          <w:szCs w:val="24"/>
        </w:rPr>
        <w:t>Roof slates</w:t>
      </w:r>
    </w:p>
    <w:p w14:paraId="6BE68B38" w14:textId="0677D0AB" w:rsid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36F0DA11" w14:textId="4E5D7AFA" w:rsidR="00D625C9" w:rsidRP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4463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Leadership and </w:t>
      </w:r>
      <w:proofErr w:type="spellStart"/>
      <w:r w:rsidR="00F44631" w:rsidRPr="00F4463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C</w:t>
      </w:r>
      <w:r w:rsidRPr="00F4463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mmission</w:t>
      </w:r>
      <w:proofErr w:type="spellEnd"/>
      <w:r w:rsidRPr="00F44631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: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Pr="00D625C9">
        <w:rPr>
          <w:rFonts w:ascii="Georgia" w:eastAsia="Times New Roman" w:hAnsi="Georgia" w:cs="Times New Roman"/>
          <w:color w:val="222222"/>
          <w:sz w:val="24"/>
          <w:szCs w:val="24"/>
        </w:rPr>
        <w:t xml:space="preserve"> Voting to extend the commissioner's time from 1 year to 3 years.</w:t>
      </w:r>
    </w:p>
    <w:p w14:paraId="5C93688F" w14:textId="1E1F1CFA" w:rsid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1F19E6B5" w14:textId="77777777" w:rsid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0941A0BC" w14:textId="07F0DB1A" w:rsidR="00D625C9" w:rsidRP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</w:pP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 xml:space="preserve">Association </w:t>
      </w:r>
      <w:r w:rsidRPr="00D625C9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 xml:space="preserve">Report from </w:t>
      </w: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>President</w:t>
      </w:r>
    </w:p>
    <w:p w14:paraId="27DA4D1A" w14:textId="7CCCB55C" w:rsid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54567F3C" w14:textId="77777777" w:rsid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2AA7734C" w14:textId="3FB476E2" w:rsidR="00D625C9" w:rsidRP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</w:pPr>
      <w:r w:rsidRPr="00D625C9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>Events</w:t>
      </w:r>
    </w:p>
    <w:p w14:paraId="49C23FCD" w14:textId="3C166ABF" w:rsid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3CFF47C8" w14:textId="0210D553" w:rsidR="00D625C9" w:rsidRPr="00D625C9" w:rsidRDefault="00D625C9" w:rsidP="00F44631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color w:val="222222"/>
          <w:sz w:val="24"/>
          <w:szCs w:val="24"/>
        </w:rPr>
      </w:pPr>
      <w:r w:rsidRPr="00D625C9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 xml:space="preserve">Cookie </w:t>
      </w:r>
      <w:proofErr w:type="gramStart"/>
      <w:r w:rsidRPr="00D625C9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walk</w:t>
      </w:r>
      <w:proofErr w:type="gramEnd"/>
      <w:r>
        <w:rPr>
          <w:rFonts w:ascii="Georgia" w:eastAsia="Times New Roman" w:hAnsi="Georgia" w:cs="Arial"/>
          <w:color w:val="222222"/>
          <w:sz w:val="24"/>
          <w:szCs w:val="24"/>
        </w:rPr>
        <w:t xml:space="preserve">: </w:t>
      </w:r>
      <w:r w:rsidRPr="00D625C9">
        <w:rPr>
          <w:rFonts w:ascii="Georgia" w:eastAsia="Times New Roman" w:hAnsi="Georgia" w:cs="Arial"/>
          <w:color w:val="222222"/>
          <w:sz w:val="24"/>
          <w:szCs w:val="24"/>
        </w:rPr>
        <w:t>With preparation going on for cookie walk, some questions about using Senior Center:</w:t>
      </w:r>
    </w:p>
    <w:p w14:paraId="2871A165" w14:textId="3E122E97" w:rsidR="00D625C9" w:rsidRDefault="00D625C9" w:rsidP="00F44631">
      <w:pPr>
        <w:shd w:val="clear" w:color="auto" w:fill="FFFFFF"/>
        <w:spacing w:after="0" w:line="240" w:lineRule="auto"/>
        <w:ind w:left="1440"/>
        <w:rPr>
          <w:rFonts w:ascii="Georgia" w:eastAsia="Times New Roman" w:hAnsi="Georgia" w:cs="Arial"/>
          <w:color w:val="222222"/>
          <w:sz w:val="24"/>
          <w:szCs w:val="24"/>
        </w:rPr>
      </w:pPr>
      <w:r w:rsidRPr="00D625C9">
        <w:rPr>
          <w:rFonts w:ascii="Georgia" w:eastAsia="Times New Roman" w:hAnsi="Georgia" w:cs="Arial"/>
          <w:color w:val="222222"/>
          <w:sz w:val="24"/>
          <w:szCs w:val="24"/>
        </w:rPr>
        <w:t>should we put those easel signs on High Street on the day?</w:t>
      </w:r>
    </w:p>
    <w:p w14:paraId="5A922EE5" w14:textId="77777777" w:rsidR="00D625C9" w:rsidRPr="00D625C9" w:rsidRDefault="00D625C9" w:rsidP="00F44631">
      <w:pPr>
        <w:shd w:val="clear" w:color="auto" w:fill="FFFFFF"/>
        <w:spacing w:after="0" w:line="240" w:lineRule="auto"/>
        <w:ind w:left="1440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2A495C16" w14:textId="41EBAFB0" w:rsidR="00D625C9" w:rsidRPr="00D625C9" w:rsidRDefault="00D625C9" w:rsidP="00F44631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color w:val="222222"/>
          <w:sz w:val="24"/>
          <w:szCs w:val="24"/>
        </w:rPr>
      </w:pPr>
      <w:r w:rsidRPr="00D625C9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Souper Saturday:</w:t>
      </w:r>
      <w:r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Pr="00D625C9">
        <w:rPr>
          <w:rFonts w:ascii="Georgia" w:eastAsia="Times New Roman" w:hAnsi="Georgia" w:cs="Arial"/>
          <w:color w:val="222222"/>
          <w:sz w:val="24"/>
          <w:szCs w:val="24"/>
        </w:rPr>
        <w:t>Can we reserve the last Saturdays in Jan., Feb., and Mar. for Souper Saturdays</w:t>
      </w:r>
      <w:r>
        <w:rPr>
          <w:rFonts w:ascii="Georgia" w:eastAsia="Times New Roman" w:hAnsi="Georgia" w:cs="Arial"/>
          <w:color w:val="222222"/>
          <w:sz w:val="24"/>
          <w:szCs w:val="24"/>
        </w:rPr>
        <w:t xml:space="preserve"> – Emma or Senior Center?</w:t>
      </w:r>
    </w:p>
    <w:p w14:paraId="430A01F8" w14:textId="77777777" w:rsidR="00D625C9" w:rsidRDefault="00D625C9" w:rsidP="00F44631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71137E3B" w14:textId="36533460" w:rsidR="00D625C9" w:rsidRP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</w:pPr>
      <w:r w:rsidRPr="00D625C9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>Volunteer Issues</w:t>
      </w:r>
    </w:p>
    <w:p w14:paraId="310D097D" w14:textId="5C31C63E" w:rsidR="00D625C9" w:rsidRP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7C8F1D73" w14:textId="5B43F37D" w:rsidR="00D625C9" w:rsidRDefault="00D625C9" w:rsidP="00F44631">
      <w:pPr>
        <w:shd w:val="clear" w:color="auto" w:fill="FFFFFF"/>
        <w:spacing w:after="0" w:line="240" w:lineRule="auto"/>
        <w:ind w:left="72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 w:rsidRPr="00D625C9">
        <w:rPr>
          <w:rFonts w:ascii="Georgia" w:hAnsi="Georgia" w:cs="Arial"/>
          <w:b/>
          <w:bCs/>
          <w:color w:val="222222"/>
          <w:sz w:val="24"/>
          <w:szCs w:val="24"/>
          <w:shd w:val="clear" w:color="auto" w:fill="FFFFFF"/>
        </w:rPr>
        <w:t>Completion of the Volunteer Handbook:</w:t>
      </w:r>
      <w:r w:rsidRPr="00D625C9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About volunteer handbook, should we add wording about no volunteer, on their own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,</w:t>
      </w:r>
      <w:r w:rsidRPr="00D625C9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making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Pr="00D625C9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commitments in the Emma’s name? </w:t>
      </w:r>
    </w:p>
    <w:p w14:paraId="6AC929C9" w14:textId="77777777" w:rsidR="00D625C9" w:rsidRDefault="00D625C9" w:rsidP="00F44631">
      <w:pPr>
        <w:shd w:val="clear" w:color="auto" w:fill="FFFFFF"/>
        <w:ind w:left="72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</w:p>
    <w:p w14:paraId="393802E6" w14:textId="513BD897" w:rsidR="00D625C9" w:rsidRPr="00D625C9" w:rsidRDefault="00D625C9" w:rsidP="00F44631">
      <w:pPr>
        <w:shd w:val="clear" w:color="auto" w:fill="FFFFFF"/>
        <w:ind w:left="720"/>
        <w:rPr>
          <w:rFonts w:ascii="Georgia" w:eastAsia="Times New Roman" w:hAnsi="Georgia" w:cs="Arial"/>
          <w:color w:val="222222"/>
          <w:sz w:val="24"/>
          <w:szCs w:val="24"/>
        </w:rPr>
      </w:pPr>
      <w:r w:rsidRPr="00F44631">
        <w:rPr>
          <w:rFonts w:ascii="Georgia" w:hAnsi="Georgia" w:cs="Arial"/>
          <w:b/>
          <w:bCs/>
          <w:color w:val="222222"/>
          <w:sz w:val="24"/>
          <w:szCs w:val="24"/>
          <w:shd w:val="clear" w:color="auto" w:fill="FFFFFF"/>
        </w:rPr>
        <w:t>Jeanette: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Pr="00D625C9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Georgia" w:eastAsia="Times New Roman" w:hAnsi="Georgia" w:cs="Arial"/>
          <w:color w:val="222222"/>
          <w:sz w:val="24"/>
          <w:szCs w:val="24"/>
        </w:rPr>
        <w:t xml:space="preserve">Proposal to </w:t>
      </w:r>
      <w:r w:rsidRPr="00D625C9">
        <w:rPr>
          <w:rFonts w:ascii="Georgia" w:eastAsia="Times New Roman" w:hAnsi="Georgia" w:cs="Arial"/>
          <w:color w:val="222222"/>
          <w:sz w:val="24"/>
          <w:szCs w:val="24"/>
        </w:rPr>
        <w:t>complete the Volunteer Handbook with a few additions (to be discussed) that will afford protection to the Emma Andrews Library going forward.</w:t>
      </w:r>
      <w:r>
        <w:rPr>
          <w:rFonts w:ascii="Georgia" w:eastAsia="Times New Roman" w:hAnsi="Georgia" w:cs="Arial"/>
          <w:color w:val="222222"/>
          <w:sz w:val="24"/>
          <w:szCs w:val="24"/>
        </w:rPr>
        <w:t xml:space="preserve"> Also establish date and deadline for completion and distribution. </w:t>
      </w:r>
    </w:p>
    <w:p w14:paraId="2D448C69" w14:textId="2AC6BE1B" w:rsidR="00D625C9" w:rsidRDefault="00D625C9" w:rsidP="00F44631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b/>
          <w:bCs/>
          <w:color w:val="222222"/>
          <w:sz w:val="24"/>
          <w:szCs w:val="24"/>
        </w:rPr>
      </w:pPr>
      <w:r>
        <w:rPr>
          <w:rFonts w:ascii="Georgia" w:eastAsia="Times New Roman" w:hAnsi="Georgia" w:cs="Arial"/>
          <w:color w:val="222222"/>
          <w:sz w:val="24"/>
          <w:szCs w:val="24"/>
        </w:rPr>
        <w:t xml:space="preserve">Suggested addition to handbook (via Andrew Levine):  </w:t>
      </w:r>
      <w:r w:rsidRPr="00D625C9">
        <w:rPr>
          <w:rFonts w:ascii="Georgia" w:eastAsia="Times New Roman" w:hAnsi="Georgia" w:cs="Arial"/>
          <w:color w:val="222222"/>
          <w:sz w:val="24"/>
          <w:szCs w:val="24"/>
        </w:rPr>
        <w:t>"Any violation of the Handbook may result in verbal or written warning or dismissal as a volunteer</w:t>
      </w:r>
      <w:r w:rsidR="00F44631" w:rsidRPr="00F44631">
        <w:rPr>
          <w:rFonts w:ascii="Georgia" w:eastAsia="Times New Roman" w:hAnsi="Georgia" w:cs="Arial"/>
          <w:color w:val="222222"/>
          <w:sz w:val="24"/>
          <w:szCs w:val="24"/>
        </w:rPr>
        <w:t>.</w:t>
      </w:r>
      <w:r w:rsidRPr="00D625C9">
        <w:rPr>
          <w:rFonts w:ascii="Georgia" w:eastAsia="Times New Roman" w:hAnsi="Georgia" w:cs="Arial"/>
          <w:color w:val="222222"/>
          <w:sz w:val="24"/>
          <w:szCs w:val="24"/>
        </w:rPr>
        <w:t>"</w:t>
      </w:r>
    </w:p>
    <w:p w14:paraId="2FB6A415" w14:textId="25002B81" w:rsidR="00F44631" w:rsidRPr="00D625C9" w:rsidRDefault="00F44631" w:rsidP="00F44631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color w:val="222222"/>
          <w:sz w:val="24"/>
          <w:szCs w:val="24"/>
        </w:rPr>
      </w:pPr>
      <w:r w:rsidRPr="00F44631">
        <w:rPr>
          <w:rFonts w:ascii="Georgia" w:eastAsia="Times New Roman" w:hAnsi="Georgia" w:cs="Arial"/>
          <w:color w:val="222222"/>
          <w:sz w:val="24"/>
          <w:szCs w:val="24"/>
        </w:rPr>
        <w:t xml:space="preserve">Andrew sent approved Volunteer Release Forms via email 10/11. </w:t>
      </w:r>
    </w:p>
    <w:p w14:paraId="738A596C" w14:textId="39CB542A" w:rsidR="00D625C9" w:rsidRDefault="00D625C9" w:rsidP="00D625C9">
      <w:pPr>
        <w:shd w:val="clear" w:color="auto" w:fill="FFFFFF"/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</w:p>
    <w:p w14:paraId="0A1824AF" w14:textId="77777777" w:rsidR="00D625C9" w:rsidRP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0D6E1DB7" w14:textId="4A8666A7" w:rsidR="00D625C9" w:rsidRP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44631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>Emma Andrews Website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– Issue of web </w:t>
      </w:r>
      <w:r w:rsidRPr="00D625C9">
        <w:rPr>
          <w:rFonts w:ascii="Georgia" w:eastAsia="Times New Roman" w:hAnsi="Georgia" w:cs="Times New Roman"/>
          <w:color w:val="222222"/>
          <w:sz w:val="24"/>
          <w:szCs w:val="24"/>
        </w:rPr>
        <w:t>maintenance via Rebecca and web company</w:t>
      </w:r>
      <w:r w:rsidR="00F44631">
        <w:rPr>
          <w:rFonts w:ascii="Georgia" w:eastAsia="Times New Roman" w:hAnsi="Georgia" w:cs="Times New Roman"/>
          <w:color w:val="222222"/>
          <w:sz w:val="24"/>
          <w:szCs w:val="24"/>
        </w:rPr>
        <w:t xml:space="preserve">. </w:t>
      </w:r>
    </w:p>
    <w:p w14:paraId="66FD5385" w14:textId="77777777" w:rsidR="00D625C9" w:rsidRPr="00D625C9" w:rsidRDefault="00D625C9" w:rsidP="00D625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4A47D4B4" w14:textId="211CE96A" w:rsidR="0067490E" w:rsidRDefault="00D625C9" w:rsidP="00F44631">
      <w:pPr>
        <w:shd w:val="clear" w:color="auto" w:fill="FFFFFF"/>
        <w:spacing w:after="0" w:line="240" w:lineRule="auto"/>
      </w:pPr>
      <w:r w:rsidRPr="00D625C9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Any additional items?</w:t>
      </w:r>
    </w:p>
    <w:sectPr w:rsidR="00674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05365"/>
    <w:multiLevelType w:val="hybridMultilevel"/>
    <w:tmpl w:val="27FA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C9"/>
    <w:rsid w:val="00531AB6"/>
    <w:rsid w:val="0067490E"/>
    <w:rsid w:val="00D625C9"/>
    <w:rsid w:val="00F44631"/>
    <w:rsid w:val="00F6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9781"/>
  <w15:chartTrackingRefBased/>
  <w15:docId w15:val="{8E5071CC-3F98-4722-8715-636D9CB1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5B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25C9"/>
    <w:rPr>
      <w:b/>
      <w:bCs/>
    </w:rPr>
  </w:style>
  <w:style w:type="paragraph" w:styleId="ListParagraph">
    <w:name w:val="List Paragraph"/>
    <w:basedOn w:val="Normal"/>
    <w:uiPriority w:val="34"/>
    <w:qFormat/>
    <w:rsid w:val="00F4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Ellrott</dc:creator>
  <cp:keywords/>
  <dc:description/>
  <cp:lastModifiedBy>Andrew Levine</cp:lastModifiedBy>
  <cp:revision>2</cp:revision>
  <dcterms:created xsi:type="dcterms:W3CDTF">2022-10-19T20:11:00Z</dcterms:created>
  <dcterms:modified xsi:type="dcterms:W3CDTF">2022-10-19T20:11:00Z</dcterms:modified>
</cp:coreProperties>
</file>