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B57B09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October 4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B57B09">
        <w:rPr>
          <w:sz w:val="28"/>
          <w:szCs w:val="28"/>
        </w:rPr>
        <w:t>September 6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3B6888" w:rsidRPr="00AF1C8A" w:rsidRDefault="003B6888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995EB1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521183" w:rsidRPr="00B57B09" w:rsidRDefault="00521183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Preservation Assessment Grant Project</w:t>
      </w:r>
    </w:p>
    <w:p w:rsidR="00B57B09" w:rsidRPr="003B6888" w:rsidRDefault="00B57B0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FOL Book Sale</w:t>
      </w:r>
    </w:p>
    <w:p w:rsidR="003B6888" w:rsidRPr="003B6888" w:rsidRDefault="003B6888" w:rsidP="003B6888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Violent Intruder Training</w:t>
      </w:r>
    </w:p>
    <w:p w:rsidR="00AE058C" w:rsidRPr="003B6888" w:rsidRDefault="003B6888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Radio Interview</w:t>
      </w:r>
    </w:p>
    <w:p w:rsidR="003B6888" w:rsidRPr="003B6888" w:rsidRDefault="003B6888" w:rsidP="003B6888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A25E6A" w:rsidRDefault="00B57B09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September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B57B09" w:rsidRDefault="00B57B09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Problem Patron/Potential "No Trespass" Order</w:t>
      </w:r>
    </w:p>
    <w:p w:rsidR="00D01A38" w:rsidRDefault="00D01A38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Staff Praise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B57B09" w:rsidP="00C454CA">
      <w:pPr>
        <w:rPr>
          <w:sz w:val="28"/>
        </w:rPr>
      </w:pPr>
      <w:r>
        <w:rPr>
          <w:sz w:val="28"/>
        </w:rPr>
        <w:t>October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126CDD" w:rsidRDefault="00AD0439" w:rsidP="00224477">
      <w:pPr>
        <w:rPr>
          <w:sz w:val="28"/>
        </w:rPr>
      </w:pPr>
      <w:r>
        <w:rPr>
          <w:sz w:val="28"/>
        </w:rPr>
        <w:t>October 4</w:t>
      </w:r>
      <w:r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AD0439" w:rsidP="00224477">
      <w:pPr>
        <w:rPr>
          <w:sz w:val="28"/>
        </w:rPr>
      </w:pPr>
      <w:r>
        <w:rPr>
          <w:sz w:val="28"/>
        </w:rPr>
        <w:t>October 4</w:t>
      </w:r>
      <w:r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9A5820" w:rsidRDefault="009A5820" w:rsidP="00224477">
      <w:pPr>
        <w:rPr>
          <w:sz w:val="28"/>
        </w:rPr>
      </w:pPr>
      <w:r>
        <w:rPr>
          <w:sz w:val="28"/>
        </w:rPr>
        <w:t>October 12</w:t>
      </w:r>
      <w:r>
        <w:rPr>
          <w:sz w:val="28"/>
        </w:rPr>
        <w:tab/>
      </w:r>
      <w:r>
        <w:rPr>
          <w:sz w:val="28"/>
        </w:rPr>
        <w:tab/>
        <w:t>Preservation Assessment Grant Follow-up Meeting</w:t>
      </w:r>
    </w:p>
    <w:p w:rsidR="008E20D0" w:rsidRDefault="00AD0439" w:rsidP="00224477">
      <w:pPr>
        <w:rPr>
          <w:sz w:val="28"/>
        </w:rPr>
      </w:pPr>
      <w:r>
        <w:rPr>
          <w:sz w:val="28"/>
        </w:rPr>
        <w:t>October 14</w:t>
      </w:r>
      <w:r>
        <w:rPr>
          <w:sz w:val="28"/>
        </w:rPr>
        <w:tab/>
      </w:r>
      <w:r>
        <w:rPr>
          <w:sz w:val="28"/>
        </w:rPr>
        <w:tab/>
        <w:t>Powow River Poets Rhina Espaillat Day - Old South Church</w:t>
      </w:r>
    </w:p>
    <w:p w:rsidR="008A380B" w:rsidRDefault="00AD0439" w:rsidP="00224477">
      <w:pPr>
        <w:rPr>
          <w:sz w:val="28"/>
        </w:rPr>
      </w:pPr>
      <w:r>
        <w:rPr>
          <w:sz w:val="28"/>
        </w:rPr>
        <w:t>October 19-21</w:t>
      </w:r>
      <w:r>
        <w:rPr>
          <w:sz w:val="28"/>
        </w:rPr>
        <w:tab/>
        <w:t>FOL Book Sale</w:t>
      </w:r>
    </w:p>
    <w:p w:rsidR="00204B73" w:rsidRDefault="00AD0439" w:rsidP="00224477">
      <w:pPr>
        <w:rPr>
          <w:sz w:val="28"/>
        </w:rPr>
      </w:pPr>
      <w:r>
        <w:rPr>
          <w:sz w:val="28"/>
        </w:rPr>
        <w:t xml:space="preserve">October 19 </w:t>
      </w:r>
      <w:r>
        <w:rPr>
          <w:sz w:val="28"/>
        </w:rPr>
        <w:tab/>
      </w:r>
      <w:r>
        <w:rPr>
          <w:sz w:val="28"/>
        </w:rPr>
        <w:tab/>
        <w:t>Resident Meet &amp; Greet - Senior Center</w:t>
      </w:r>
    </w:p>
    <w:p w:rsidR="00AD0439" w:rsidRDefault="00AD0439" w:rsidP="00224477">
      <w:pPr>
        <w:rPr>
          <w:sz w:val="28"/>
        </w:rPr>
      </w:pPr>
      <w:r>
        <w:rPr>
          <w:sz w:val="28"/>
        </w:rPr>
        <w:t>October 2</w:t>
      </w:r>
      <w:r w:rsidR="009A5820">
        <w:rPr>
          <w:sz w:val="28"/>
        </w:rPr>
        <w:t>5</w:t>
      </w:r>
      <w:r w:rsidR="009A5820">
        <w:rPr>
          <w:sz w:val="28"/>
        </w:rPr>
        <w:tab/>
      </w:r>
      <w:r w:rsidR="009A5820">
        <w:rPr>
          <w:sz w:val="28"/>
        </w:rPr>
        <w:tab/>
        <w:t>FOL Board of Directors Meeting</w:t>
      </w: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60" w:rsidRDefault="00EB5760" w:rsidP="00D16058">
      <w:r>
        <w:separator/>
      </w:r>
    </w:p>
  </w:endnote>
  <w:endnote w:type="continuationSeparator" w:id="1">
    <w:p w:rsidR="00EB5760" w:rsidRDefault="00EB5760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60" w:rsidRDefault="00EB5760" w:rsidP="00D16058">
      <w:r>
        <w:separator/>
      </w:r>
    </w:p>
  </w:footnote>
  <w:footnote w:type="continuationSeparator" w:id="1">
    <w:p w:rsidR="00EB5760" w:rsidRDefault="00EB5760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0992"/>
    <w:rsid w:val="00012530"/>
    <w:rsid w:val="00012BD8"/>
    <w:rsid w:val="000130B2"/>
    <w:rsid w:val="000217CE"/>
    <w:rsid w:val="00025103"/>
    <w:rsid w:val="00026C0B"/>
    <w:rsid w:val="00051D15"/>
    <w:rsid w:val="00053CE1"/>
    <w:rsid w:val="00056C80"/>
    <w:rsid w:val="00056CB1"/>
    <w:rsid w:val="00060A6C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C1241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66590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2E2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4331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1C49"/>
    <w:rsid w:val="009820E2"/>
    <w:rsid w:val="0098566F"/>
    <w:rsid w:val="00990C4A"/>
    <w:rsid w:val="00995EB1"/>
    <w:rsid w:val="00996EDC"/>
    <w:rsid w:val="00997069"/>
    <w:rsid w:val="009971D8"/>
    <w:rsid w:val="009A5820"/>
    <w:rsid w:val="009B4C95"/>
    <w:rsid w:val="009B5D7D"/>
    <w:rsid w:val="009D1E33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77EE6"/>
    <w:rsid w:val="00E9199A"/>
    <w:rsid w:val="00E91EEB"/>
    <w:rsid w:val="00EA3E3D"/>
    <w:rsid w:val="00EB1EBB"/>
    <w:rsid w:val="00EB5760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2016-08-31T16:32:00Z</cp:lastPrinted>
  <dcterms:created xsi:type="dcterms:W3CDTF">2017-09-20T21:16:00Z</dcterms:created>
  <dcterms:modified xsi:type="dcterms:W3CDTF">2017-09-21T13:30:00Z</dcterms:modified>
</cp:coreProperties>
</file>